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63" w:rsidRDefault="00F87DB6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138">
        <w:rPr>
          <w:rFonts w:ascii="Times New Roman" w:hAnsi="Times New Roman" w:cs="Times New Roman"/>
          <w:b/>
          <w:sz w:val="36"/>
          <w:szCs w:val="36"/>
        </w:rPr>
        <w:t xml:space="preserve">Terminy egzaminów </w:t>
      </w:r>
      <w:r w:rsidR="007B3063">
        <w:rPr>
          <w:rFonts w:ascii="Times New Roman" w:hAnsi="Times New Roman" w:cs="Times New Roman"/>
          <w:b/>
          <w:sz w:val="36"/>
          <w:szCs w:val="36"/>
        </w:rPr>
        <w:t>magisterskich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4141">
        <w:rPr>
          <w:rFonts w:ascii="Times New Roman" w:hAnsi="Times New Roman" w:cs="Times New Roman"/>
          <w:b/>
          <w:sz w:val="36"/>
          <w:szCs w:val="36"/>
        </w:rPr>
        <w:t>w roku akademickim 2020/2021</w:t>
      </w:r>
      <w:r w:rsidR="004C11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8123F">
        <w:rPr>
          <w:rFonts w:ascii="Times New Roman" w:hAnsi="Times New Roman" w:cs="Times New Roman"/>
          <w:b/>
          <w:sz w:val="36"/>
          <w:szCs w:val="36"/>
        </w:rPr>
        <w:t xml:space="preserve">na kierunku </w:t>
      </w:r>
    </w:p>
    <w:p w:rsidR="000B6296" w:rsidRDefault="000B6296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Pedagogika </w:t>
      </w:r>
      <w:r w:rsidR="007B3063">
        <w:rPr>
          <w:rFonts w:ascii="Times New Roman" w:hAnsi="Times New Roman" w:cs="Times New Roman"/>
          <w:b/>
          <w:sz w:val="36"/>
          <w:szCs w:val="36"/>
        </w:rPr>
        <w:t>Przedszkolna i Wczesnoszkolna</w:t>
      </w:r>
    </w:p>
    <w:p w:rsidR="00F87DB6" w:rsidRDefault="00C8123F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 Myślenicach</w:t>
      </w:r>
      <w:r w:rsidR="00F87DB6" w:rsidRPr="00D03138">
        <w:rPr>
          <w:rFonts w:ascii="Times New Roman" w:hAnsi="Times New Roman" w:cs="Times New Roman"/>
          <w:b/>
          <w:sz w:val="36"/>
          <w:szCs w:val="36"/>
        </w:rPr>
        <w:t>:</w:t>
      </w:r>
    </w:p>
    <w:p w:rsidR="00861BDE" w:rsidRDefault="00861BDE" w:rsidP="00F87DB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6296" w:rsidRPr="000B6296" w:rsidRDefault="007B3063" w:rsidP="007B306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3063">
        <w:rPr>
          <w:rFonts w:ascii="Times New Roman" w:hAnsi="Times New Roman" w:cs="Times New Roman"/>
          <w:b/>
          <w:sz w:val="28"/>
          <w:szCs w:val="28"/>
        </w:rPr>
        <w:t>Pedagogika Przedszkolna i Wczesnoszkolna</w:t>
      </w:r>
      <w:r w:rsidR="000B6296" w:rsidRPr="000B629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6296" w:rsidRDefault="000B6296" w:rsidP="00B84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4E5" w:rsidRPr="00861BDE" w:rsidRDefault="007B3063" w:rsidP="00B84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D4141">
        <w:rPr>
          <w:rFonts w:ascii="Times New Roman" w:hAnsi="Times New Roman" w:cs="Times New Roman"/>
          <w:sz w:val="28"/>
          <w:szCs w:val="28"/>
        </w:rPr>
        <w:t xml:space="preserve"> lipca 2021</w:t>
      </w:r>
      <w:r w:rsidR="00861BDE" w:rsidRPr="00861BDE">
        <w:rPr>
          <w:rFonts w:ascii="Times New Roman" w:hAnsi="Times New Roman" w:cs="Times New Roman"/>
          <w:sz w:val="28"/>
          <w:szCs w:val="28"/>
        </w:rPr>
        <w:t xml:space="preserve"> r.  (</w:t>
      </w:r>
      <w:r>
        <w:rPr>
          <w:rFonts w:ascii="Times New Roman" w:hAnsi="Times New Roman" w:cs="Times New Roman"/>
          <w:sz w:val="28"/>
          <w:szCs w:val="28"/>
        </w:rPr>
        <w:t>niedziela</w:t>
      </w:r>
      <w:r w:rsidR="00B844E5" w:rsidRPr="00861BD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844E5" w:rsidRDefault="00B844E5" w:rsidP="00B844E5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 w:rsidR="00DA73BB">
        <w:rPr>
          <w:rFonts w:ascii="Times New Roman" w:hAnsi="Times New Roman" w:cs="Times New Roman"/>
          <w:b/>
          <w:sz w:val="28"/>
          <w:szCs w:val="28"/>
        </w:rPr>
        <w:t>d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="000B6296">
        <w:rPr>
          <w:rFonts w:ascii="Times New Roman" w:hAnsi="Times New Roman" w:cs="Times New Roman"/>
          <w:b/>
          <w:sz w:val="28"/>
          <w:szCs w:val="28"/>
        </w:rPr>
        <w:t xml:space="preserve">Urszula </w:t>
      </w:r>
      <w:proofErr w:type="spellStart"/>
      <w:r w:rsidR="000B6296">
        <w:rPr>
          <w:rFonts w:ascii="Times New Roman" w:hAnsi="Times New Roman" w:cs="Times New Roman"/>
          <w:b/>
          <w:sz w:val="28"/>
          <w:szCs w:val="28"/>
        </w:rPr>
        <w:t>Hudaszek</w:t>
      </w:r>
      <w:proofErr w:type="spellEnd"/>
      <w:r w:rsidRPr="00861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BDE" w:rsidRPr="00861BDE" w:rsidRDefault="00861BDE" w:rsidP="00B844E5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14056" w:rsidRPr="00861BDE" w:rsidRDefault="00614056" w:rsidP="00B844E5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B3063" w:rsidRPr="000B6296" w:rsidRDefault="007B3063" w:rsidP="007B306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3063">
        <w:rPr>
          <w:rFonts w:ascii="Times New Roman" w:hAnsi="Times New Roman" w:cs="Times New Roman"/>
          <w:b/>
          <w:sz w:val="28"/>
          <w:szCs w:val="28"/>
        </w:rPr>
        <w:t>Pedagogika Przedszkolna i Wczesnoszkolna</w:t>
      </w:r>
      <w:r w:rsidRPr="000B629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B3063" w:rsidRDefault="007B3063" w:rsidP="007B30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063" w:rsidRPr="00861BDE" w:rsidRDefault="007B3063" w:rsidP="007B3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lipca 2021</w:t>
      </w:r>
      <w:r w:rsidRPr="00861BDE">
        <w:rPr>
          <w:rFonts w:ascii="Times New Roman" w:hAnsi="Times New Roman" w:cs="Times New Roman"/>
          <w:sz w:val="28"/>
          <w:szCs w:val="28"/>
        </w:rPr>
        <w:t xml:space="preserve"> r.  (</w:t>
      </w:r>
      <w:r>
        <w:rPr>
          <w:rFonts w:ascii="Times New Roman" w:hAnsi="Times New Roman" w:cs="Times New Roman"/>
          <w:sz w:val="28"/>
          <w:szCs w:val="28"/>
        </w:rPr>
        <w:t>niedziela</w:t>
      </w:r>
      <w:r w:rsidRPr="00861BD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B3063" w:rsidRDefault="007B3063" w:rsidP="007B3063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>
        <w:rPr>
          <w:rFonts w:ascii="Times New Roman" w:hAnsi="Times New Roman" w:cs="Times New Roman"/>
          <w:b/>
          <w:sz w:val="28"/>
          <w:szCs w:val="28"/>
        </w:rPr>
        <w:t>prof. dr hab. Ilona Żeber-Dzikowska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F87DB6" w:rsidRDefault="00F87DB6" w:rsidP="00F87DB6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0B6296" w:rsidRPr="00861BDE" w:rsidRDefault="000B6296" w:rsidP="000B6296">
      <w:pPr>
        <w:pStyle w:val="Akapitzlist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B3063" w:rsidRPr="007B3063" w:rsidRDefault="007B3063" w:rsidP="007B306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3063">
        <w:rPr>
          <w:rFonts w:ascii="Times New Roman" w:hAnsi="Times New Roman" w:cs="Times New Roman"/>
          <w:b/>
          <w:sz w:val="28"/>
          <w:szCs w:val="28"/>
        </w:rPr>
        <w:t>Pedagogika Przedszkolna i Wczesnoszkolna</w:t>
      </w:r>
      <w:r w:rsidRPr="000B629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B3063" w:rsidRDefault="007B3063" w:rsidP="007B30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063" w:rsidRPr="00861BDE" w:rsidRDefault="007B3063" w:rsidP="007B3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lipca 2021</w:t>
      </w:r>
      <w:r w:rsidRPr="00861BDE">
        <w:rPr>
          <w:rFonts w:ascii="Times New Roman" w:hAnsi="Times New Roman" w:cs="Times New Roman"/>
          <w:sz w:val="28"/>
          <w:szCs w:val="28"/>
        </w:rPr>
        <w:t xml:space="preserve"> r.  (</w:t>
      </w:r>
      <w:r>
        <w:rPr>
          <w:rFonts w:ascii="Times New Roman" w:hAnsi="Times New Roman" w:cs="Times New Roman"/>
          <w:sz w:val="28"/>
          <w:szCs w:val="28"/>
        </w:rPr>
        <w:t>niedziela</w:t>
      </w:r>
      <w:r w:rsidRPr="00861BD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B3063" w:rsidRDefault="007B3063" w:rsidP="007B3063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>
        <w:rPr>
          <w:rFonts w:ascii="Times New Roman" w:hAnsi="Times New Roman" w:cs="Times New Roman"/>
          <w:b/>
          <w:sz w:val="28"/>
          <w:szCs w:val="28"/>
        </w:rPr>
        <w:t xml:space="preserve">dr Małgorzata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Bogaj</w:t>
      </w:r>
      <w:proofErr w:type="spellEnd"/>
      <w:r w:rsidRPr="00861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063" w:rsidRDefault="007B3063" w:rsidP="007B3063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3063" w:rsidRDefault="007B3063" w:rsidP="007B3063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B3063" w:rsidRPr="007B3063" w:rsidRDefault="007B3063" w:rsidP="007B306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3063">
        <w:rPr>
          <w:rFonts w:ascii="Times New Roman" w:hAnsi="Times New Roman" w:cs="Times New Roman"/>
          <w:b/>
          <w:sz w:val="28"/>
          <w:szCs w:val="28"/>
        </w:rPr>
        <w:t>Pedagogika Przedszkolna i Wczesnoszkolna</w:t>
      </w:r>
      <w:r w:rsidRPr="000B629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B3063" w:rsidRDefault="007B3063" w:rsidP="007B30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063" w:rsidRPr="00861BDE" w:rsidRDefault="007B3063" w:rsidP="007B3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lipca 2021</w:t>
      </w:r>
      <w:r w:rsidRPr="00861BDE">
        <w:rPr>
          <w:rFonts w:ascii="Times New Roman" w:hAnsi="Times New Roman" w:cs="Times New Roman"/>
          <w:sz w:val="28"/>
          <w:szCs w:val="28"/>
        </w:rPr>
        <w:t xml:space="preserve"> r.  (</w:t>
      </w:r>
      <w:r>
        <w:rPr>
          <w:rFonts w:ascii="Times New Roman" w:hAnsi="Times New Roman" w:cs="Times New Roman"/>
          <w:sz w:val="28"/>
          <w:szCs w:val="28"/>
        </w:rPr>
        <w:t>niedziela</w:t>
      </w:r>
      <w:r w:rsidRPr="00861BD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B3063" w:rsidRDefault="007B3063" w:rsidP="007B3063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1BDE">
        <w:rPr>
          <w:rFonts w:ascii="Times New Roman" w:hAnsi="Times New Roman" w:cs="Times New Roman"/>
          <w:sz w:val="28"/>
          <w:szCs w:val="28"/>
        </w:rPr>
        <w:t xml:space="preserve">Promotor:  </w:t>
      </w:r>
      <w:r>
        <w:rPr>
          <w:rFonts w:ascii="Times New Roman" w:hAnsi="Times New Roman" w:cs="Times New Roman"/>
          <w:b/>
          <w:sz w:val="28"/>
          <w:szCs w:val="28"/>
        </w:rPr>
        <w:t xml:space="preserve">dr </w:t>
      </w:r>
      <w:r>
        <w:rPr>
          <w:rFonts w:ascii="Times New Roman" w:hAnsi="Times New Roman" w:cs="Times New Roman"/>
          <w:b/>
          <w:sz w:val="28"/>
          <w:szCs w:val="28"/>
        </w:rPr>
        <w:t>Lidia Pawelec</w:t>
      </w:r>
      <w:r w:rsidRPr="00861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7CB" w:rsidRDefault="008B27CB"/>
    <w:sectPr w:rsidR="008B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A7E"/>
    <w:multiLevelType w:val="hybridMultilevel"/>
    <w:tmpl w:val="3460A554"/>
    <w:lvl w:ilvl="0" w:tplc="B73052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968A5"/>
    <w:multiLevelType w:val="hybridMultilevel"/>
    <w:tmpl w:val="BB84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293A"/>
    <w:multiLevelType w:val="hybridMultilevel"/>
    <w:tmpl w:val="A306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387C"/>
    <w:multiLevelType w:val="hybridMultilevel"/>
    <w:tmpl w:val="08F0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33480"/>
    <w:multiLevelType w:val="hybridMultilevel"/>
    <w:tmpl w:val="A306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D5ACD"/>
    <w:multiLevelType w:val="hybridMultilevel"/>
    <w:tmpl w:val="A306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E2944"/>
    <w:multiLevelType w:val="hybridMultilevel"/>
    <w:tmpl w:val="BF2A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B6"/>
    <w:rsid w:val="000331CD"/>
    <w:rsid w:val="000B6296"/>
    <w:rsid w:val="001362AC"/>
    <w:rsid w:val="002E7455"/>
    <w:rsid w:val="004C11AB"/>
    <w:rsid w:val="00516274"/>
    <w:rsid w:val="0056108F"/>
    <w:rsid w:val="005D4141"/>
    <w:rsid w:val="005E78A4"/>
    <w:rsid w:val="00614056"/>
    <w:rsid w:val="006867BE"/>
    <w:rsid w:val="0079618E"/>
    <w:rsid w:val="007B3063"/>
    <w:rsid w:val="00861BDE"/>
    <w:rsid w:val="008B27CB"/>
    <w:rsid w:val="008E3683"/>
    <w:rsid w:val="00970B7E"/>
    <w:rsid w:val="00990DA6"/>
    <w:rsid w:val="00A04B9F"/>
    <w:rsid w:val="00A2068B"/>
    <w:rsid w:val="00A87B0D"/>
    <w:rsid w:val="00AB2BAB"/>
    <w:rsid w:val="00AF6E0B"/>
    <w:rsid w:val="00B844E5"/>
    <w:rsid w:val="00C76727"/>
    <w:rsid w:val="00C8123F"/>
    <w:rsid w:val="00C82B3B"/>
    <w:rsid w:val="00D337E5"/>
    <w:rsid w:val="00D45F3D"/>
    <w:rsid w:val="00DA73BB"/>
    <w:rsid w:val="00EA43CA"/>
    <w:rsid w:val="00F318F4"/>
    <w:rsid w:val="00F76A07"/>
    <w:rsid w:val="00F83C16"/>
    <w:rsid w:val="00F8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D445"/>
  <w15:docId w15:val="{B09B3F23-40DD-4827-85B2-87E79944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DB6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MS3</dc:creator>
  <cp:lastModifiedBy>Lenovo5</cp:lastModifiedBy>
  <cp:revision>51</cp:revision>
  <cp:lastPrinted>2019-07-09T12:23:00Z</cp:lastPrinted>
  <dcterms:created xsi:type="dcterms:W3CDTF">2014-05-09T11:35:00Z</dcterms:created>
  <dcterms:modified xsi:type="dcterms:W3CDTF">2021-05-07T12:42:00Z</dcterms:modified>
</cp:coreProperties>
</file>